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pacing w:val="-12"/>
          <w:sz w:val="28"/>
          <w:szCs w:val="28"/>
        </w:rPr>
        <w:t>Ахтанизовского</w:t>
      </w:r>
      <w:proofErr w:type="spellEnd"/>
      <w:r>
        <w:rPr>
          <w:spacing w:val="-12"/>
          <w:sz w:val="28"/>
          <w:szCs w:val="28"/>
        </w:rPr>
        <w:t xml:space="preserve">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BB6967">
        <w:rPr>
          <w:spacing w:val="-12"/>
          <w:sz w:val="28"/>
          <w:szCs w:val="28"/>
        </w:rPr>
        <w:t xml:space="preserve">26.08.2025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BB6967">
        <w:rPr>
          <w:spacing w:val="-12"/>
          <w:sz w:val="28"/>
          <w:szCs w:val="28"/>
        </w:rPr>
        <w:t>141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B9254E" w:rsidRDefault="00B9254E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Pr="000100B4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64D">
        <w:rPr>
          <w:rFonts w:ascii="Times New Roman" w:hAnsi="Times New Roman" w:cs="Times New Roman"/>
          <w:b/>
          <w:sz w:val="28"/>
          <w:szCs w:val="28"/>
        </w:rPr>
        <w:t xml:space="preserve">вносимые в постановление  администрации </w:t>
      </w:r>
      <w:proofErr w:type="spellStart"/>
      <w:r w:rsidRPr="0092364D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Pr="00923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91E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Темрюкского района от 30 октября 2024 года № </w:t>
      </w:r>
      <w:r w:rsidR="0018791E" w:rsidRPr="0018791E">
        <w:rPr>
          <w:rFonts w:ascii="Times New Roman" w:hAnsi="Times New Roman" w:cs="Times New Roman"/>
          <w:b/>
          <w:sz w:val="28"/>
          <w:szCs w:val="28"/>
        </w:rPr>
        <w:t>197</w:t>
      </w:r>
      <w:r w:rsidRPr="0018791E">
        <w:rPr>
          <w:rFonts w:ascii="Times New Roman" w:hAnsi="Times New Roman" w:cs="Times New Roman"/>
          <w:b/>
          <w:sz w:val="28"/>
          <w:szCs w:val="28"/>
        </w:rPr>
        <w:t>«</w:t>
      </w:r>
      <w:r w:rsidR="001D551A" w:rsidRPr="0018791E"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 «</w:t>
      </w:r>
      <w:r w:rsidR="0018791E" w:rsidRPr="0018791E">
        <w:rPr>
          <w:rFonts w:ascii="Times New Roman" w:hAnsi="Times New Roman" w:cs="Times New Roman"/>
          <w:b/>
          <w:sz w:val="28"/>
          <w:szCs w:val="28"/>
        </w:rPr>
        <w:t xml:space="preserve">Развитие земельных и имущественных отношений </w:t>
      </w:r>
      <w:proofErr w:type="spellStart"/>
      <w:r w:rsidR="0018791E" w:rsidRPr="0018791E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="0018791E" w:rsidRPr="0018791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</w:t>
      </w:r>
      <w:r w:rsidRPr="0018791E">
        <w:rPr>
          <w:rFonts w:ascii="Times New Roman" w:hAnsi="Times New Roman" w:cs="Times New Roman"/>
          <w:b/>
          <w:sz w:val="28"/>
          <w:szCs w:val="28"/>
        </w:rPr>
        <w:t>»</w:t>
      </w:r>
    </w:p>
    <w:p w:rsid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254E" w:rsidRPr="0092364D" w:rsidRDefault="00B9254E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4D" w:rsidRPr="0092364D" w:rsidRDefault="0082002F" w:rsidP="0092364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В муниципальной программе </w:t>
      </w:r>
      <w:r w:rsidR="0092364D" w:rsidRPr="0018791E">
        <w:rPr>
          <w:sz w:val="28"/>
          <w:szCs w:val="28"/>
        </w:rPr>
        <w:t>«</w:t>
      </w:r>
      <w:r w:rsidR="0018791E" w:rsidRPr="0018791E">
        <w:rPr>
          <w:sz w:val="28"/>
          <w:szCs w:val="28"/>
        </w:rPr>
        <w:t xml:space="preserve">Развитие земельных и имущественных отношений </w:t>
      </w:r>
      <w:proofErr w:type="spellStart"/>
      <w:r w:rsidR="0018791E" w:rsidRPr="0018791E">
        <w:rPr>
          <w:sz w:val="28"/>
          <w:szCs w:val="28"/>
        </w:rPr>
        <w:t>Ахтанизовского</w:t>
      </w:r>
      <w:proofErr w:type="spellEnd"/>
      <w:r w:rsidR="0018791E" w:rsidRPr="0018791E">
        <w:rPr>
          <w:sz w:val="28"/>
          <w:szCs w:val="28"/>
        </w:rPr>
        <w:t xml:space="preserve"> сельского поселения Темрюкского района</w:t>
      </w:r>
      <w:r w:rsidR="0092364D" w:rsidRPr="0018791E">
        <w:rPr>
          <w:sz w:val="28"/>
          <w:szCs w:val="28"/>
        </w:rPr>
        <w:t>»</w:t>
      </w:r>
      <w:r w:rsidR="0092364D" w:rsidRPr="001D551A">
        <w:rPr>
          <w:sz w:val="28"/>
          <w:szCs w:val="28"/>
        </w:rPr>
        <w:t xml:space="preserve"> в разделе 1</w:t>
      </w:r>
      <w:r w:rsidR="0092364D" w:rsidRPr="001D551A">
        <w:rPr>
          <w:bCs/>
          <w:sz w:val="28"/>
          <w:szCs w:val="28"/>
        </w:rPr>
        <w:t xml:space="preserve"> п</w:t>
      </w:r>
      <w:r w:rsidR="0092364D" w:rsidRPr="0092364D">
        <w:rPr>
          <w:bCs/>
          <w:sz w:val="28"/>
          <w:szCs w:val="28"/>
        </w:rPr>
        <w:t>аспорта муниципальной программы</w:t>
      </w:r>
      <w:r w:rsidR="0092364D">
        <w:rPr>
          <w:bCs/>
          <w:sz w:val="28"/>
          <w:szCs w:val="28"/>
        </w:rPr>
        <w:t xml:space="preserve"> </w:t>
      </w:r>
      <w:r w:rsidR="0092364D" w:rsidRPr="0018791E">
        <w:rPr>
          <w:bCs/>
          <w:sz w:val="28"/>
          <w:szCs w:val="28"/>
        </w:rPr>
        <w:t>«</w:t>
      </w:r>
      <w:r w:rsidR="0018791E" w:rsidRPr="0018791E">
        <w:rPr>
          <w:sz w:val="28"/>
          <w:szCs w:val="28"/>
        </w:rPr>
        <w:t xml:space="preserve">Развитие земельных и имущественных отношений </w:t>
      </w:r>
      <w:proofErr w:type="spellStart"/>
      <w:r w:rsidR="0018791E" w:rsidRPr="0018791E">
        <w:rPr>
          <w:sz w:val="28"/>
          <w:szCs w:val="28"/>
        </w:rPr>
        <w:t>Ахтанизовского</w:t>
      </w:r>
      <w:proofErr w:type="spellEnd"/>
      <w:r w:rsidR="0018791E" w:rsidRPr="0018791E">
        <w:rPr>
          <w:sz w:val="28"/>
          <w:szCs w:val="28"/>
        </w:rPr>
        <w:t xml:space="preserve"> сельского поселения Темрюкского района</w:t>
      </w:r>
      <w:r w:rsidR="0092364D" w:rsidRPr="0018791E">
        <w:rPr>
          <w:bCs/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позицию «</w:t>
      </w:r>
      <w:r w:rsidR="0092364D" w:rsidRPr="00ED2A8B">
        <w:rPr>
          <w:sz w:val="28"/>
          <w:szCs w:val="28"/>
        </w:rPr>
        <w:t>Объем финансирования муниципальной программы, тыс. рублей</w:t>
      </w:r>
      <w:r w:rsidR="0092364D">
        <w:rPr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 изложить в новой редакции</w:t>
      </w:r>
      <w:r w:rsidR="0092364D" w:rsidRPr="0092364D">
        <w:rPr>
          <w:sz w:val="28"/>
          <w:szCs w:val="28"/>
        </w:rPr>
        <w:t>: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0B64A1" w:rsidRPr="000964F7" w:rsidRDefault="00B36F5F" w:rsidP="00603114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18791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B36F5F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0964F7" w:rsidRDefault="00B36F5F" w:rsidP="00114D4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B36F5F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расходы, связанные с осуществлением капитальных вложений в объекты капитального строительства</w:t>
            </w:r>
          </w:p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собственности </w:t>
            </w:r>
            <w:proofErr w:type="spellStart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8350B7" w:rsidRPr="008350B7" w:rsidRDefault="0082002F" w:rsidP="008350B7">
      <w:pPr>
        <w:jc w:val="both"/>
      </w:pPr>
      <w:r>
        <w:rPr>
          <w:sz w:val="28"/>
          <w:szCs w:val="28"/>
        </w:rPr>
        <w:tab/>
      </w:r>
      <w:r w:rsidR="008350B7" w:rsidRPr="008350B7">
        <w:rPr>
          <w:sz w:val="28"/>
          <w:szCs w:val="28"/>
        </w:rPr>
        <w:t xml:space="preserve">2. </w:t>
      </w:r>
      <w:r w:rsidR="00B9254E">
        <w:rPr>
          <w:sz w:val="28"/>
          <w:szCs w:val="28"/>
        </w:rPr>
        <w:t>Раздел</w:t>
      </w:r>
      <w:r w:rsidR="008350B7">
        <w:rPr>
          <w:sz w:val="28"/>
          <w:szCs w:val="28"/>
        </w:rPr>
        <w:t xml:space="preserve"> 2</w:t>
      </w:r>
      <w:r w:rsidR="008350B7" w:rsidRPr="008350B7">
        <w:rPr>
          <w:sz w:val="28"/>
          <w:szCs w:val="28"/>
        </w:rPr>
        <w:t xml:space="preserve"> </w:t>
      </w:r>
      <w:r w:rsidR="008350B7">
        <w:rPr>
          <w:sz w:val="28"/>
          <w:szCs w:val="28"/>
        </w:rPr>
        <w:t>«П</w:t>
      </w:r>
      <w:r w:rsidR="008350B7" w:rsidRPr="008350B7">
        <w:rPr>
          <w:sz w:val="28"/>
          <w:szCs w:val="28"/>
        </w:rPr>
        <w:t>еречень основных мероприятий муниципальной программы «</w:t>
      </w:r>
      <w:r w:rsidR="0018791E" w:rsidRPr="0018791E">
        <w:rPr>
          <w:sz w:val="28"/>
          <w:szCs w:val="28"/>
        </w:rPr>
        <w:t xml:space="preserve">Развитие земельных и имущественных отношений </w:t>
      </w:r>
      <w:proofErr w:type="spellStart"/>
      <w:r w:rsidR="0018791E" w:rsidRPr="0018791E">
        <w:rPr>
          <w:sz w:val="28"/>
          <w:szCs w:val="28"/>
        </w:rPr>
        <w:t>Ахтанизовского</w:t>
      </w:r>
      <w:proofErr w:type="spellEnd"/>
      <w:r w:rsidR="0018791E" w:rsidRPr="0018791E">
        <w:rPr>
          <w:sz w:val="28"/>
          <w:szCs w:val="28"/>
        </w:rPr>
        <w:t xml:space="preserve"> сельского поселения Темрюкского района</w:t>
      </w:r>
      <w:r w:rsidR="008350B7" w:rsidRPr="008350B7">
        <w:rPr>
          <w:sz w:val="28"/>
          <w:szCs w:val="28"/>
        </w:rPr>
        <w:t>»</w:t>
      </w:r>
      <w:r w:rsidR="008350B7">
        <w:rPr>
          <w:sz w:val="28"/>
          <w:szCs w:val="28"/>
        </w:rPr>
        <w:t xml:space="preserve"> изложить в новой редакции:</w:t>
      </w:r>
    </w:p>
    <w:p w:rsidR="00CC57BA" w:rsidRDefault="000B64A1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73CF2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A84A90" w:rsidRPr="0019052C" w:rsidTr="00A811E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№</w:t>
            </w:r>
            <w:r w:rsidRPr="0019052C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19052C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9052C">
              <w:rPr>
                <w:rFonts w:ascii="Times New Roman" w:hAnsi="Times New Roman"/>
              </w:rPr>
              <w:t>/</w:t>
            </w:r>
            <w:proofErr w:type="spellStart"/>
            <w:r w:rsidRPr="0019052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4A90" w:rsidRPr="0019052C" w:rsidRDefault="00A84A90" w:rsidP="00A811EC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4A90" w:rsidRPr="0019052C" w:rsidRDefault="00A84A90" w:rsidP="00A811EC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4A90" w:rsidRPr="0019052C" w:rsidRDefault="00A84A90" w:rsidP="00A811EC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A84A90" w:rsidRPr="0019052C" w:rsidRDefault="00A84A90" w:rsidP="00A811EC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A84A90" w:rsidRPr="0019052C" w:rsidTr="00A811E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90" w:rsidRPr="0019052C" w:rsidRDefault="00A84A90" w:rsidP="00A811EC">
            <w:pPr>
              <w:pStyle w:val="ab"/>
              <w:rPr>
                <w:rFonts w:ascii="Times New Roman" w:hAnsi="Times New Roman"/>
              </w:rPr>
            </w:pPr>
          </w:p>
        </w:tc>
      </w:tr>
      <w:tr w:rsidR="00A84A90" w:rsidRPr="0019052C" w:rsidTr="00A811EC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4A90" w:rsidRPr="0019052C" w:rsidRDefault="00A84A90" w:rsidP="00A811EC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4A90" w:rsidRPr="0019052C" w:rsidRDefault="00A84A90" w:rsidP="00A811EC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4A90" w:rsidRPr="0019052C" w:rsidRDefault="00A84A90" w:rsidP="00A811EC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4A90" w:rsidRPr="0019052C" w:rsidRDefault="00A84A90" w:rsidP="00A811EC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90" w:rsidRPr="0019052C" w:rsidRDefault="00A84A90" w:rsidP="00A811EC">
            <w:pPr>
              <w:pStyle w:val="ab"/>
              <w:rPr>
                <w:rFonts w:ascii="Times New Roman" w:hAnsi="Times New Roman"/>
              </w:rPr>
            </w:pPr>
          </w:p>
        </w:tc>
      </w:tr>
      <w:tr w:rsidR="00A84A90" w:rsidRPr="0019052C" w:rsidTr="00A811E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11</w:t>
            </w:r>
          </w:p>
        </w:tc>
      </w:tr>
      <w:tr w:rsidR="00A84A90" w:rsidRPr="0019052C" w:rsidTr="00A811E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Цель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90" w:rsidRPr="00DC59D3" w:rsidRDefault="00A84A90" w:rsidP="00A811EC">
            <w:r w:rsidRPr="00DC59D3">
              <w:t xml:space="preserve">Развитие имущественно - земельных отношений в </w:t>
            </w:r>
            <w:proofErr w:type="spellStart"/>
            <w:r w:rsidRPr="00DC59D3">
              <w:t>Ахтанизовском</w:t>
            </w:r>
            <w:proofErr w:type="spellEnd"/>
            <w:r w:rsidRPr="00DC59D3">
              <w:t xml:space="preserve"> сельском поселении Темрюкском районе, повышение эффективности управления и распоряжения муниципальной собственностью, обеспечения комфортных условий проживания для жителей поселения</w:t>
            </w:r>
          </w:p>
        </w:tc>
      </w:tr>
      <w:tr w:rsidR="00A84A90" w:rsidRPr="0019052C" w:rsidTr="00A811E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Задача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90" w:rsidRPr="00DC59D3" w:rsidRDefault="00A84A90" w:rsidP="00A811EC">
            <w:r w:rsidRPr="00DC59D3">
              <w:t>Обеспечение рационального использования и эффективного управления земельными участками и недвижимостью</w:t>
            </w:r>
          </w:p>
        </w:tc>
      </w:tr>
      <w:tr w:rsidR="00A84A90" w:rsidRPr="0019052C" w:rsidTr="00A811E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F82757" w:rsidRDefault="00A84A90" w:rsidP="00A811EC">
            <w:pPr>
              <w:pStyle w:val="ab"/>
              <w:rPr>
                <w:rFonts w:ascii="Times New Roman" w:hAnsi="Times New Roman"/>
              </w:rPr>
            </w:pPr>
            <w:r w:rsidRPr="00F82757">
              <w:rPr>
                <w:rFonts w:ascii="Times New Roman" w:hAnsi="Times New Roman"/>
              </w:rPr>
              <w:t xml:space="preserve">Развитие </w:t>
            </w:r>
            <w:proofErr w:type="gramStart"/>
            <w:r w:rsidRPr="00F82757">
              <w:rPr>
                <w:rFonts w:ascii="Times New Roman" w:hAnsi="Times New Roman"/>
              </w:rPr>
              <w:t>земельных</w:t>
            </w:r>
            <w:proofErr w:type="gramEnd"/>
            <w:r w:rsidRPr="00F82757">
              <w:rPr>
                <w:rFonts w:ascii="Times New Roman" w:hAnsi="Times New Roman"/>
              </w:rPr>
              <w:t xml:space="preserve"> и имущественных </w:t>
            </w:r>
          </w:p>
          <w:p w:rsidR="00A84A90" w:rsidRPr="00F82757" w:rsidRDefault="00A84A90" w:rsidP="00A811EC">
            <w:pPr>
              <w:pStyle w:val="ab"/>
              <w:rPr>
                <w:rFonts w:ascii="Times New Roman" w:hAnsi="Times New Roman"/>
              </w:rPr>
            </w:pPr>
            <w:r w:rsidRPr="00F82757">
              <w:rPr>
                <w:rFonts w:ascii="Times New Roman" w:hAnsi="Times New Roman"/>
              </w:rPr>
              <w:t xml:space="preserve">отношений </w:t>
            </w:r>
            <w:proofErr w:type="spellStart"/>
            <w:r w:rsidRPr="00F82757">
              <w:rPr>
                <w:rFonts w:ascii="Times New Roman" w:hAnsi="Times New Roman"/>
              </w:rPr>
              <w:t>Ахтанизовского</w:t>
            </w:r>
            <w:proofErr w:type="spellEnd"/>
            <w:r w:rsidRPr="00F82757">
              <w:rPr>
                <w:rFonts w:ascii="Times New Roman" w:hAnsi="Times New Roman"/>
              </w:rPr>
              <w:t xml:space="preserve"> </w:t>
            </w:r>
            <w:proofErr w:type="gramStart"/>
            <w:r w:rsidRPr="00F82757">
              <w:rPr>
                <w:rFonts w:ascii="Times New Roman" w:hAnsi="Times New Roman"/>
              </w:rPr>
              <w:t>сельского</w:t>
            </w:r>
            <w:proofErr w:type="gramEnd"/>
            <w:r w:rsidRPr="00F82757">
              <w:rPr>
                <w:rFonts w:ascii="Times New Roman" w:hAnsi="Times New Roman"/>
              </w:rPr>
              <w:t xml:space="preserve"> </w:t>
            </w:r>
          </w:p>
          <w:p w:rsidR="00A84A90" w:rsidRPr="0019052C" w:rsidRDefault="00A84A90" w:rsidP="00A811EC">
            <w:pPr>
              <w:pStyle w:val="ac"/>
              <w:rPr>
                <w:rFonts w:ascii="Times New Roman" w:hAnsi="Times New Roman"/>
              </w:rPr>
            </w:pPr>
            <w:r w:rsidRPr="00F82757">
              <w:rPr>
                <w:rFonts w:ascii="Times New Roman" w:hAnsi="Times New Roman"/>
              </w:rPr>
              <w:t>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B36F5F" w:rsidRDefault="00A84A90" w:rsidP="00A811EC">
            <w:pPr>
              <w:pStyle w:val="ac"/>
              <w:rPr>
                <w:rFonts w:ascii="Times New Roman" w:hAnsi="Times New Roman"/>
              </w:rPr>
            </w:pPr>
            <w:r w:rsidRPr="00B36F5F">
              <w:rPr>
                <w:rFonts w:ascii="Times New Roman" w:hAnsi="Times New Roman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B36F5F" w:rsidRDefault="00B36F5F" w:rsidP="00A84A90">
            <w:pPr>
              <w:pStyle w:val="ab"/>
              <w:jc w:val="left"/>
              <w:rPr>
                <w:rFonts w:ascii="Times New Roman" w:hAnsi="Times New Roman"/>
              </w:rPr>
            </w:pPr>
            <w:r w:rsidRPr="00B36F5F">
              <w:rPr>
                <w:rFonts w:ascii="Times New Roman" w:hAnsi="Times New Roman" w:cs="Times New Roman"/>
              </w:rPr>
              <w:t>390,0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B36F5F" w:rsidRDefault="00A84A90" w:rsidP="00A811EC">
            <w:pPr>
              <w:pStyle w:val="ab"/>
              <w:jc w:val="left"/>
              <w:rPr>
                <w:rFonts w:ascii="Times New Roman" w:hAnsi="Times New Roman"/>
              </w:rPr>
            </w:pPr>
            <w:r w:rsidRPr="00B36F5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B36F5F" w:rsidRDefault="00A84A90" w:rsidP="00A811EC">
            <w:pPr>
              <w:pStyle w:val="ab"/>
              <w:jc w:val="left"/>
              <w:rPr>
                <w:rFonts w:ascii="Times New Roman" w:hAnsi="Times New Roman"/>
              </w:rPr>
            </w:pPr>
            <w:r w:rsidRPr="00B36F5F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B36F5F" w:rsidRDefault="00B36F5F" w:rsidP="00A811EC">
            <w:r w:rsidRPr="00B36F5F">
              <w:t>390,0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90" w:rsidRDefault="00A84A90" w:rsidP="00A811EC">
            <w:r>
              <w:t>Оформление технических паспортов, технических планов, кадастровых паспортов, оценка рыночной стоимости, арендной платы</w:t>
            </w:r>
          </w:p>
          <w:p w:rsidR="00A84A90" w:rsidRPr="0019052C" w:rsidRDefault="00A84A90" w:rsidP="00A811E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90" w:rsidRPr="0019052C" w:rsidRDefault="00A84A90" w:rsidP="00A811EC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19052C">
              <w:rPr>
                <w:rFonts w:ascii="Times New Roman" w:hAnsi="Times New Roman"/>
              </w:rPr>
              <w:t>Ахтанизовского</w:t>
            </w:r>
            <w:proofErr w:type="spellEnd"/>
            <w:r w:rsidRPr="0019052C">
              <w:rPr>
                <w:rFonts w:ascii="Times New Roman" w:hAnsi="Times New Roman"/>
              </w:rPr>
              <w:t xml:space="preserve"> сельского поселения Темрюкского района</w:t>
            </w:r>
          </w:p>
        </w:tc>
      </w:tr>
    </w:tbl>
    <w:p w:rsidR="0048695A" w:rsidRDefault="0048695A" w:rsidP="006041E3">
      <w:pPr>
        <w:spacing w:line="240" w:lineRule="atLeast"/>
        <w:jc w:val="both"/>
        <w:rPr>
          <w:sz w:val="28"/>
          <w:szCs w:val="28"/>
        </w:rPr>
      </w:pPr>
    </w:p>
    <w:p w:rsidR="00A84A90" w:rsidRPr="001E1768" w:rsidRDefault="00A84A90" w:rsidP="00A84A90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A84A90" w:rsidRPr="00A0712F" w:rsidRDefault="00A84A90" w:rsidP="00A84A90">
      <w:pPr>
        <w:rPr>
          <w:sz w:val="28"/>
          <w:szCs w:val="28"/>
        </w:rPr>
        <w:sectPr w:rsidR="00A84A90" w:rsidRPr="00A0712F" w:rsidSect="000B64A1">
          <w:headerReference w:type="default" r:id="rId7"/>
          <w:headerReference w:type="first" r:id="rId8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Ю.Г. </w:t>
      </w:r>
      <w:proofErr w:type="spellStart"/>
      <w:r>
        <w:rPr>
          <w:sz w:val="28"/>
          <w:szCs w:val="28"/>
        </w:rPr>
        <w:t>Дянина</w:t>
      </w:r>
      <w:proofErr w:type="spellEnd"/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0B64A1">
      <w:headerReference w:type="default" r:id="rId9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FC3" w:rsidRDefault="00413FC3">
      <w:r>
        <w:separator/>
      </w:r>
    </w:p>
  </w:endnote>
  <w:endnote w:type="continuationSeparator" w:id="0">
    <w:p w:rsidR="00413FC3" w:rsidRDefault="00413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FC3" w:rsidRDefault="00413FC3">
      <w:r>
        <w:separator/>
      </w:r>
    </w:p>
  </w:footnote>
  <w:footnote w:type="continuationSeparator" w:id="0">
    <w:p w:rsidR="00413FC3" w:rsidRDefault="00413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A90" w:rsidRDefault="00F06146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84A9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B6967">
      <w:rPr>
        <w:rStyle w:val="a8"/>
        <w:noProof/>
      </w:rPr>
      <w:t>2</w:t>
    </w:r>
    <w:r>
      <w:rPr>
        <w:rStyle w:val="a8"/>
      </w:rPr>
      <w:fldChar w:fldCharType="end"/>
    </w:r>
  </w:p>
  <w:p w:rsidR="00A84A90" w:rsidRDefault="00A84A90" w:rsidP="0060311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A90" w:rsidRDefault="00F06146">
    <w:pPr>
      <w:pStyle w:val="a6"/>
      <w:jc w:val="center"/>
    </w:pPr>
    <w:fldSimple w:instr=" PAGE   \* MERGEFORMAT ">
      <w:r w:rsidR="00BB6967">
        <w:rPr>
          <w:noProof/>
        </w:rPr>
        <w:t>1</w:t>
      </w:r>
    </w:fldSimple>
  </w:p>
  <w:p w:rsidR="00A84A90" w:rsidRDefault="00A84A9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14" w:rsidRDefault="00F06146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0311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B6967">
      <w:rPr>
        <w:rStyle w:val="a8"/>
        <w:noProof/>
      </w:rPr>
      <w:t>3</w:t>
    </w:r>
    <w:r>
      <w:rPr>
        <w:rStyle w:val="a8"/>
      </w:rPr>
      <w:fldChar w:fldCharType="end"/>
    </w:r>
  </w:p>
  <w:p w:rsidR="00603114" w:rsidRDefault="00603114" w:rsidP="00603114">
    <w:pPr>
      <w:pStyle w:val="a6"/>
      <w:tabs>
        <w:tab w:val="clear" w:pos="4677"/>
        <w:tab w:val="clear" w:pos="9355"/>
        <w:tab w:val="left" w:pos="147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743F"/>
    <w:rsid w:val="000100B4"/>
    <w:rsid w:val="00010B7A"/>
    <w:rsid w:val="00011998"/>
    <w:rsid w:val="00013BA7"/>
    <w:rsid w:val="000353FC"/>
    <w:rsid w:val="000359F2"/>
    <w:rsid w:val="00042157"/>
    <w:rsid w:val="00045672"/>
    <w:rsid w:val="0004682D"/>
    <w:rsid w:val="00053285"/>
    <w:rsid w:val="000620D2"/>
    <w:rsid w:val="00074972"/>
    <w:rsid w:val="00082B5F"/>
    <w:rsid w:val="0009527C"/>
    <w:rsid w:val="000A391E"/>
    <w:rsid w:val="000B1E06"/>
    <w:rsid w:val="000B2C42"/>
    <w:rsid w:val="000B43FE"/>
    <w:rsid w:val="000B64A1"/>
    <w:rsid w:val="000C7168"/>
    <w:rsid w:val="000C7E91"/>
    <w:rsid w:val="000E72AB"/>
    <w:rsid w:val="0010014A"/>
    <w:rsid w:val="00114D4A"/>
    <w:rsid w:val="0011657B"/>
    <w:rsid w:val="001211B7"/>
    <w:rsid w:val="001262FF"/>
    <w:rsid w:val="00127563"/>
    <w:rsid w:val="001335A0"/>
    <w:rsid w:val="00153FED"/>
    <w:rsid w:val="001638EB"/>
    <w:rsid w:val="00175338"/>
    <w:rsid w:val="00177A57"/>
    <w:rsid w:val="0018791E"/>
    <w:rsid w:val="0019052C"/>
    <w:rsid w:val="001A4969"/>
    <w:rsid w:val="001B10F3"/>
    <w:rsid w:val="001B7EA2"/>
    <w:rsid w:val="001D3049"/>
    <w:rsid w:val="001D551A"/>
    <w:rsid w:val="00205A31"/>
    <w:rsid w:val="00206398"/>
    <w:rsid w:val="002246B7"/>
    <w:rsid w:val="00231598"/>
    <w:rsid w:val="00245918"/>
    <w:rsid w:val="0025434B"/>
    <w:rsid w:val="00262496"/>
    <w:rsid w:val="0026387C"/>
    <w:rsid w:val="00267F7F"/>
    <w:rsid w:val="0028317D"/>
    <w:rsid w:val="00291729"/>
    <w:rsid w:val="002A1ED2"/>
    <w:rsid w:val="002B0C30"/>
    <w:rsid w:val="002B2380"/>
    <w:rsid w:val="002C2F21"/>
    <w:rsid w:val="002C464D"/>
    <w:rsid w:val="002D576C"/>
    <w:rsid w:val="002D6618"/>
    <w:rsid w:val="002D7163"/>
    <w:rsid w:val="002F15A1"/>
    <w:rsid w:val="002F3764"/>
    <w:rsid w:val="00306A41"/>
    <w:rsid w:val="0031296C"/>
    <w:rsid w:val="003235E2"/>
    <w:rsid w:val="003371C7"/>
    <w:rsid w:val="00353438"/>
    <w:rsid w:val="00371E4C"/>
    <w:rsid w:val="00372CE0"/>
    <w:rsid w:val="003936DC"/>
    <w:rsid w:val="003941AD"/>
    <w:rsid w:val="003B13E0"/>
    <w:rsid w:val="003B6D85"/>
    <w:rsid w:val="003E523A"/>
    <w:rsid w:val="003E7151"/>
    <w:rsid w:val="003F5F69"/>
    <w:rsid w:val="004034E3"/>
    <w:rsid w:val="00413FC3"/>
    <w:rsid w:val="00414F2E"/>
    <w:rsid w:val="00417150"/>
    <w:rsid w:val="004216C7"/>
    <w:rsid w:val="004248DF"/>
    <w:rsid w:val="00424FAD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67A32"/>
    <w:rsid w:val="00471DE7"/>
    <w:rsid w:val="004746DB"/>
    <w:rsid w:val="00474F6C"/>
    <w:rsid w:val="00475C77"/>
    <w:rsid w:val="00482A93"/>
    <w:rsid w:val="00483694"/>
    <w:rsid w:val="004839A6"/>
    <w:rsid w:val="00483B04"/>
    <w:rsid w:val="00485649"/>
    <w:rsid w:val="0048695A"/>
    <w:rsid w:val="004909E2"/>
    <w:rsid w:val="00496665"/>
    <w:rsid w:val="004A5E94"/>
    <w:rsid w:val="004B2921"/>
    <w:rsid w:val="004B483E"/>
    <w:rsid w:val="004B6730"/>
    <w:rsid w:val="004C364D"/>
    <w:rsid w:val="004D42A8"/>
    <w:rsid w:val="004F33BC"/>
    <w:rsid w:val="004F479C"/>
    <w:rsid w:val="004F6027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75BAC"/>
    <w:rsid w:val="00585C4A"/>
    <w:rsid w:val="0059306E"/>
    <w:rsid w:val="005B29E2"/>
    <w:rsid w:val="005C1213"/>
    <w:rsid w:val="005C73F4"/>
    <w:rsid w:val="005D6BEE"/>
    <w:rsid w:val="005E2293"/>
    <w:rsid w:val="005F5892"/>
    <w:rsid w:val="006014C2"/>
    <w:rsid w:val="0060308A"/>
    <w:rsid w:val="00603114"/>
    <w:rsid w:val="006041E3"/>
    <w:rsid w:val="00611818"/>
    <w:rsid w:val="00630A54"/>
    <w:rsid w:val="00644012"/>
    <w:rsid w:val="0065248B"/>
    <w:rsid w:val="006617FD"/>
    <w:rsid w:val="0066426F"/>
    <w:rsid w:val="0068041D"/>
    <w:rsid w:val="006A09A2"/>
    <w:rsid w:val="006C215A"/>
    <w:rsid w:val="006D0BD2"/>
    <w:rsid w:val="006D6160"/>
    <w:rsid w:val="006E37B7"/>
    <w:rsid w:val="006E55CE"/>
    <w:rsid w:val="006F74A3"/>
    <w:rsid w:val="00704C4B"/>
    <w:rsid w:val="00707F87"/>
    <w:rsid w:val="007217B2"/>
    <w:rsid w:val="007255F3"/>
    <w:rsid w:val="007328AE"/>
    <w:rsid w:val="00743C91"/>
    <w:rsid w:val="007537AD"/>
    <w:rsid w:val="007631C3"/>
    <w:rsid w:val="00763877"/>
    <w:rsid w:val="007701BB"/>
    <w:rsid w:val="00770220"/>
    <w:rsid w:val="007708BB"/>
    <w:rsid w:val="0079075C"/>
    <w:rsid w:val="007A20BF"/>
    <w:rsid w:val="007C3AE6"/>
    <w:rsid w:val="007D7478"/>
    <w:rsid w:val="007E3A0D"/>
    <w:rsid w:val="007F0CC0"/>
    <w:rsid w:val="007F0DAF"/>
    <w:rsid w:val="007F2A24"/>
    <w:rsid w:val="0082002F"/>
    <w:rsid w:val="0082205F"/>
    <w:rsid w:val="00832909"/>
    <w:rsid w:val="008350B7"/>
    <w:rsid w:val="00853D0A"/>
    <w:rsid w:val="008547B3"/>
    <w:rsid w:val="00854B45"/>
    <w:rsid w:val="00884132"/>
    <w:rsid w:val="00887BF3"/>
    <w:rsid w:val="00895085"/>
    <w:rsid w:val="00896527"/>
    <w:rsid w:val="008965C9"/>
    <w:rsid w:val="008A18E6"/>
    <w:rsid w:val="008B0CEF"/>
    <w:rsid w:val="008B2485"/>
    <w:rsid w:val="008B75BD"/>
    <w:rsid w:val="008C419D"/>
    <w:rsid w:val="008C436F"/>
    <w:rsid w:val="008D7420"/>
    <w:rsid w:val="008D765B"/>
    <w:rsid w:val="008F41AB"/>
    <w:rsid w:val="00914505"/>
    <w:rsid w:val="0092364D"/>
    <w:rsid w:val="00932019"/>
    <w:rsid w:val="00937B5A"/>
    <w:rsid w:val="00940ED6"/>
    <w:rsid w:val="00950E85"/>
    <w:rsid w:val="00987CD7"/>
    <w:rsid w:val="009A4B4D"/>
    <w:rsid w:val="009A65F6"/>
    <w:rsid w:val="009C5AD4"/>
    <w:rsid w:val="009C6BFA"/>
    <w:rsid w:val="009D216B"/>
    <w:rsid w:val="009E7ECE"/>
    <w:rsid w:val="009F4C01"/>
    <w:rsid w:val="00A05E82"/>
    <w:rsid w:val="00A0712F"/>
    <w:rsid w:val="00A128C0"/>
    <w:rsid w:val="00A216EC"/>
    <w:rsid w:val="00A361CB"/>
    <w:rsid w:val="00A479B6"/>
    <w:rsid w:val="00A532A4"/>
    <w:rsid w:val="00A53D94"/>
    <w:rsid w:val="00A6150F"/>
    <w:rsid w:val="00A62280"/>
    <w:rsid w:val="00A66456"/>
    <w:rsid w:val="00A73CF2"/>
    <w:rsid w:val="00A76084"/>
    <w:rsid w:val="00A84A90"/>
    <w:rsid w:val="00A85833"/>
    <w:rsid w:val="00AD6A84"/>
    <w:rsid w:val="00B10FDD"/>
    <w:rsid w:val="00B128BF"/>
    <w:rsid w:val="00B139DC"/>
    <w:rsid w:val="00B24346"/>
    <w:rsid w:val="00B27694"/>
    <w:rsid w:val="00B36F5F"/>
    <w:rsid w:val="00B42EF3"/>
    <w:rsid w:val="00B44BAC"/>
    <w:rsid w:val="00B50230"/>
    <w:rsid w:val="00B55799"/>
    <w:rsid w:val="00B741A9"/>
    <w:rsid w:val="00B8732B"/>
    <w:rsid w:val="00B9002C"/>
    <w:rsid w:val="00B90909"/>
    <w:rsid w:val="00B9254E"/>
    <w:rsid w:val="00BA4656"/>
    <w:rsid w:val="00BB51F8"/>
    <w:rsid w:val="00BB6967"/>
    <w:rsid w:val="00BC18CE"/>
    <w:rsid w:val="00BC5644"/>
    <w:rsid w:val="00BC65AB"/>
    <w:rsid w:val="00BC795D"/>
    <w:rsid w:val="00BD2886"/>
    <w:rsid w:val="00BD36DA"/>
    <w:rsid w:val="00BE7352"/>
    <w:rsid w:val="00BF2666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6A82"/>
    <w:rsid w:val="00C67227"/>
    <w:rsid w:val="00C87567"/>
    <w:rsid w:val="00C95FDE"/>
    <w:rsid w:val="00C97B7D"/>
    <w:rsid w:val="00CA5A94"/>
    <w:rsid w:val="00CB080D"/>
    <w:rsid w:val="00CB7F21"/>
    <w:rsid w:val="00CC2623"/>
    <w:rsid w:val="00CC57BA"/>
    <w:rsid w:val="00CD0236"/>
    <w:rsid w:val="00CF0FDA"/>
    <w:rsid w:val="00D10024"/>
    <w:rsid w:val="00D14A19"/>
    <w:rsid w:val="00D30493"/>
    <w:rsid w:val="00D30B38"/>
    <w:rsid w:val="00D33BE3"/>
    <w:rsid w:val="00D4308D"/>
    <w:rsid w:val="00D448FE"/>
    <w:rsid w:val="00D51883"/>
    <w:rsid w:val="00D70D02"/>
    <w:rsid w:val="00D720C1"/>
    <w:rsid w:val="00D73700"/>
    <w:rsid w:val="00D9031A"/>
    <w:rsid w:val="00D93579"/>
    <w:rsid w:val="00DA0FEB"/>
    <w:rsid w:val="00DA555D"/>
    <w:rsid w:val="00DA5A47"/>
    <w:rsid w:val="00DC38BD"/>
    <w:rsid w:val="00DC7C2A"/>
    <w:rsid w:val="00DD5F09"/>
    <w:rsid w:val="00DE01A2"/>
    <w:rsid w:val="00DE4872"/>
    <w:rsid w:val="00DE591E"/>
    <w:rsid w:val="00E01450"/>
    <w:rsid w:val="00E04CD8"/>
    <w:rsid w:val="00E10B00"/>
    <w:rsid w:val="00E12560"/>
    <w:rsid w:val="00E159BA"/>
    <w:rsid w:val="00E160C6"/>
    <w:rsid w:val="00E20DC3"/>
    <w:rsid w:val="00E27C03"/>
    <w:rsid w:val="00E341D8"/>
    <w:rsid w:val="00E35AAA"/>
    <w:rsid w:val="00E474E8"/>
    <w:rsid w:val="00E51250"/>
    <w:rsid w:val="00E755E5"/>
    <w:rsid w:val="00E80EED"/>
    <w:rsid w:val="00E83697"/>
    <w:rsid w:val="00E93B14"/>
    <w:rsid w:val="00E96BDE"/>
    <w:rsid w:val="00EA325A"/>
    <w:rsid w:val="00EA4EA8"/>
    <w:rsid w:val="00EB2E29"/>
    <w:rsid w:val="00EB4087"/>
    <w:rsid w:val="00EE3EC8"/>
    <w:rsid w:val="00EF4554"/>
    <w:rsid w:val="00EF665C"/>
    <w:rsid w:val="00EF74BC"/>
    <w:rsid w:val="00EF7FE6"/>
    <w:rsid w:val="00F01834"/>
    <w:rsid w:val="00F045EA"/>
    <w:rsid w:val="00F05DDF"/>
    <w:rsid w:val="00F06146"/>
    <w:rsid w:val="00F14333"/>
    <w:rsid w:val="00F37B57"/>
    <w:rsid w:val="00F4110E"/>
    <w:rsid w:val="00F42327"/>
    <w:rsid w:val="00F442DB"/>
    <w:rsid w:val="00F50F76"/>
    <w:rsid w:val="00F64AF7"/>
    <w:rsid w:val="00F708FA"/>
    <w:rsid w:val="00F73309"/>
    <w:rsid w:val="00F823AE"/>
    <w:rsid w:val="00F866AC"/>
    <w:rsid w:val="00F9063E"/>
    <w:rsid w:val="00FA2911"/>
    <w:rsid w:val="00FA7926"/>
    <w:rsid w:val="00FC0626"/>
    <w:rsid w:val="00FC40E4"/>
    <w:rsid w:val="00FC7E89"/>
    <w:rsid w:val="00FD19EB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  <w:style w:type="paragraph" w:customStyle="1" w:styleId="docdata">
    <w:name w:val="docdata"/>
    <w:aliases w:val="docy,v5,1788,bqiaagaaeyqcaaagiaiaaam4baaabuyeaaaaaaaaaaaaaaaaaaaaaaaaaaaaaaaaaaaaaaaaaaaaaaaaaaaaaaaaaaaaaaaaaaaaaaaaaaaaaaaaaaaaaaaaaaaaaaaaaaaaaaaaaaaaaaaaaaaaaaaaaaaaaaaaaaaaaaaaaaaaaaaaaaaaaaaaaaaaaaaaaaaaaaaaaaaaaaaaaaaaaaaaaaaaaaaaaaaaaaaa"/>
    <w:basedOn w:val="a"/>
    <w:rsid w:val="00D70D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34</cp:revision>
  <cp:lastPrinted>2025-08-26T11:43:00Z</cp:lastPrinted>
  <dcterms:created xsi:type="dcterms:W3CDTF">2014-11-10T12:47:00Z</dcterms:created>
  <dcterms:modified xsi:type="dcterms:W3CDTF">2025-08-29T07:54:00Z</dcterms:modified>
</cp:coreProperties>
</file>